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0" w:type="auto"/>
        <w:tblLayout w:type="fixed"/>
        <w:tblLook w:val="04A0" w:firstRow="1" w:lastRow="0" w:firstColumn="1" w:lastColumn="0" w:noHBand="0" w:noVBand="1"/>
      </w:tblPr>
      <w:tblGrid>
        <w:gridCol w:w="7308"/>
        <w:gridCol w:w="2250"/>
      </w:tblGrid>
      <w:tr w:rsidR="001C545B" w:rsidTr="008D4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  <w:tcBorders>
              <w:bottom w:val="single" w:sz="4" w:space="0" w:color="auto"/>
            </w:tcBorders>
          </w:tcPr>
          <w:p w:rsidR="001C545B" w:rsidRPr="008D441C" w:rsidRDefault="001C545B" w:rsidP="00776730">
            <w:pPr>
              <w:rPr>
                <w:b w:val="0"/>
              </w:rPr>
            </w:pPr>
            <w:bookmarkStart w:id="0" w:name="_GoBack" w:colFirst="0" w:colLast="0"/>
            <w:r w:rsidRPr="008D441C">
              <w:rPr>
                <w:b w:val="0"/>
              </w:rPr>
              <w:t xml:space="preserve">Table 2. Cover crop treatments, seeding rates, </w:t>
            </w:r>
            <w:r w:rsidR="00776730" w:rsidRPr="008D441C">
              <w:rPr>
                <w:b w:val="0"/>
              </w:rPr>
              <w:t>and niches represented</w:t>
            </w:r>
            <w:r w:rsidRPr="008D441C">
              <w:rPr>
                <w:b w:val="0"/>
              </w:rPr>
              <w:t>.</w:t>
            </w:r>
          </w:p>
        </w:tc>
      </w:tr>
      <w:tr w:rsidR="00776730" w:rsidTr="008D4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730" w:rsidRPr="008D441C" w:rsidRDefault="00776730" w:rsidP="00776730">
            <w:pPr>
              <w:rPr>
                <w:b w:val="0"/>
              </w:rPr>
            </w:pPr>
            <w:r w:rsidRPr="008D441C">
              <w:rPr>
                <w:b w:val="0"/>
              </w:rPr>
              <w:t>Species (seeding rate, lbs/ac)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6730" w:rsidRPr="008D441C" w:rsidRDefault="00776730" w:rsidP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Niches represented*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No cover crop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None</w:t>
            </w: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auto"/>
          </w:tcPr>
          <w:p w:rsidR="00776730" w:rsidRPr="008D441C" w:rsidRDefault="00776730">
            <w:pPr>
              <w:rPr>
                <w:b w:val="0"/>
              </w:rPr>
            </w:pPr>
            <w:proofErr w:type="spellStart"/>
            <w:r w:rsidRPr="008D441C">
              <w:rPr>
                <w:b w:val="0"/>
              </w:rPr>
              <w:t>Sunn</w:t>
            </w:r>
            <w:proofErr w:type="spellEnd"/>
            <w:r w:rsidRPr="008D441C">
              <w:rPr>
                <w:b w:val="0"/>
              </w:rPr>
              <w:t xml:space="preserve"> hemp (20)</w:t>
            </w:r>
          </w:p>
        </w:tc>
        <w:tc>
          <w:tcPr>
            <w:tcW w:w="2250" w:type="dxa"/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WK-NF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Soybean (80)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WK-NF</w:t>
            </w: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auto"/>
          </w:tcPr>
          <w:p w:rsidR="00776730" w:rsidRPr="008D441C" w:rsidRDefault="00776730" w:rsidP="00776730">
            <w:pPr>
              <w:rPr>
                <w:b w:val="0"/>
              </w:rPr>
            </w:pPr>
            <w:r w:rsidRPr="008D441C">
              <w:rPr>
                <w:b w:val="0"/>
              </w:rPr>
              <w:t>Red clover ‘Medium’ (12)</w:t>
            </w:r>
          </w:p>
        </w:tc>
        <w:tc>
          <w:tcPr>
            <w:tcW w:w="2250" w:type="dxa"/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WH-NF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Hairy vetch ‘Purple Bounty’ (25)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WH-NF</w:t>
            </w: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auto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Forage radish ‘Tillage radish’ (10)</w:t>
            </w:r>
          </w:p>
        </w:tc>
        <w:tc>
          <w:tcPr>
            <w:tcW w:w="2250" w:type="dxa"/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WK-NS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Oats ‘Viking’ (112)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WK-NS</w:t>
            </w: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auto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Canola ‘Wichita’ (11)</w:t>
            </w:r>
          </w:p>
        </w:tc>
        <w:tc>
          <w:tcPr>
            <w:tcW w:w="2250" w:type="dxa"/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WH-NS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Cereal rye ‘Huron’ (120)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WH-NS</w:t>
            </w: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auto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Canola (4) + cereal rye (60) + barley (48) + ryegrass (14)</w:t>
            </w:r>
          </w:p>
        </w:tc>
        <w:tc>
          <w:tcPr>
            <w:tcW w:w="2250" w:type="dxa"/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WH-NS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Canola (4) + cereal rye (60) + forage radish (3) + oats (64)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WH+WK-NS</w:t>
            </w: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auto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Canola (4) + cereal rye (60) + red clover (5) + hairy vetch (10)</w:t>
            </w:r>
          </w:p>
        </w:tc>
        <w:tc>
          <w:tcPr>
            <w:tcW w:w="2250" w:type="dxa"/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WH-NS+NF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 xml:space="preserve">Canola (4) + cereal rye (60) + </w:t>
            </w:r>
            <w:proofErr w:type="spellStart"/>
            <w:r w:rsidRPr="008D441C">
              <w:rPr>
                <w:b w:val="0"/>
              </w:rPr>
              <w:t>sunn</w:t>
            </w:r>
            <w:proofErr w:type="spellEnd"/>
            <w:r w:rsidRPr="008D441C">
              <w:rPr>
                <w:b w:val="0"/>
              </w:rPr>
              <w:t xml:space="preserve"> hemp (10) + soybean (40)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WH-NS, WK-NF</w:t>
            </w: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auto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Forage radish (3) + oats (64) + red clover (5) + hairy vetch (10)</w:t>
            </w:r>
          </w:p>
        </w:tc>
        <w:tc>
          <w:tcPr>
            <w:tcW w:w="2250" w:type="dxa"/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WK-NS, WH-NF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 xml:space="preserve">Forage radish (3) + oats (64) + </w:t>
            </w:r>
            <w:proofErr w:type="spellStart"/>
            <w:r w:rsidRPr="008D441C">
              <w:rPr>
                <w:b w:val="0"/>
              </w:rPr>
              <w:t>sunn</w:t>
            </w:r>
            <w:proofErr w:type="spellEnd"/>
            <w:r w:rsidRPr="008D441C">
              <w:rPr>
                <w:b w:val="0"/>
              </w:rPr>
              <w:t xml:space="preserve"> hemp (10) + soybean (40)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WK-NS+NF</w:t>
            </w: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shd w:val="clear" w:color="auto" w:fill="auto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 xml:space="preserve">Forage radish (3) + oats (64) + sorghum </w:t>
            </w:r>
            <w:proofErr w:type="spellStart"/>
            <w:r w:rsidRPr="008D441C">
              <w:rPr>
                <w:b w:val="0"/>
              </w:rPr>
              <w:t>sudangrass</w:t>
            </w:r>
            <w:proofErr w:type="spellEnd"/>
            <w:r w:rsidRPr="008D441C">
              <w:rPr>
                <w:b w:val="0"/>
              </w:rPr>
              <w:t xml:space="preserve"> (20) + foxtail millet (15)</w:t>
            </w:r>
          </w:p>
        </w:tc>
        <w:tc>
          <w:tcPr>
            <w:tcW w:w="2250" w:type="dxa"/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WK-NS</w:t>
            </w:r>
          </w:p>
        </w:tc>
      </w:tr>
      <w:tr w:rsidR="00776730" w:rsidTr="006752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bottom w:val="nil"/>
            </w:tcBorders>
            <w:shd w:val="clear" w:color="auto" w:fill="BFBFBF" w:themeFill="background1" w:themeFillShade="BF"/>
          </w:tcPr>
          <w:p w:rsidR="00776730" w:rsidRPr="008D441C" w:rsidRDefault="00776730">
            <w:pPr>
              <w:rPr>
                <w:b w:val="0"/>
              </w:rPr>
            </w:pPr>
            <w:proofErr w:type="spellStart"/>
            <w:r w:rsidRPr="008D441C">
              <w:rPr>
                <w:b w:val="0"/>
              </w:rPr>
              <w:t>Sunn</w:t>
            </w:r>
            <w:proofErr w:type="spellEnd"/>
            <w:r w:rsidRPr="008D441C">
              <w:rPr>
                <w:b w:val="0"/>
              </w:rPr>
              <w:t xml:space="preserve"> hemp (10) + soybean (40) + red clover (5) + hairy vetch (10) + forage radish (3) + oats (64) + canola (4) + cereal rye (60)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BFBFBF" w:themeFill="background1" w:themeFillShade="BF"/>
          </w:tcPr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41C">
              <w:t>All</w:t>
            </w:r>
          </w:p>
          <w:p w:rsidR="00776730" w:rsidRPr="008D441C" w:rsidRDefault="007767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76730" w:rsidTr="006752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 xml:space="preserve">Forage radish (3) + oats (64) + sorghum </w:t>
            </w:r>
            <w:proofErr w:type="spellStart"/>
            <w:r w:rsidRPr="008D441C">
              <w:rPr>
                <w:b w:val="0"/>
              </w:rPr>
              <w:t>sudangrass</w:t>
            </w:r>
            <w:proofErr w:type="spellEnd"/>
            <w:r w:rsidRPr="008D441C">
              <w:rPr>
                <w:b w:val="0"/>
              </w:rPr>
              <w:t xml:space="preserve"> (20) + foxtail millet (15)  + canola (4) + cereal rye (60) + barley (48) + ryegrass (14)**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76730" w:rsidRPr="008D441C" w:rsidRDefault="00776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441C">
              <w:t>WH+WK-NS</w:t>
            </w:r>
          </w:p>
        </w:tc>
      </w:tr>
      <w:tr w:rsidR="00776730" w:rsidTr="008D44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58" w:type="dxa"/>
            <w:gridSpan w:val="2"/>
            <w:tcBorders>
              <w:top w:val="single" w:sz="4" w:space="0" w:color="auto"/>
            </w:tcBorders>
          </w:tcPr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*WK = winter kill, WH = winter hardy, NF = nitrogen fixer, NS = nitrogen scavenger</w:t>
            </w:r>
          </w:p>
          <w:p w:rsidR="00776730" w:rsidRPr="008D441C" w:rsidRDefault="00776730">
            <w:pPr>
              <w:rPr>
                <w:b w:val="0"/>
              </w:rPr>
            </w:pPr>
            <w:r w:rsidRPr="008D441C">
              <w:rPr>
                <w:b w:val="0"/>
              </w:rPr>
              <w:t>**Mixture included only in year 2</w:t>
            </w:r>
          </w:p>
        </w:tc>
      </w:tr>
      <w:bookmarkEnd w:id="0"/>
    </w:tbl>
    <w:p w:rsidR="00841121" w:rsidRDefault="00841121"/>
    <w:sectPr w:rsidR="00841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4"/>
    <w:rsid w:val="000610C0"/>
    <w:rsid w:val="000B67A3"/>
    <w:rsid w:val="000D500C"/>
    <w:rsid w:val="001C545B"/>
    <w:rsid w:val="00396755"/>
    <w:rsid w:val="003D1D56"/>
    <w:rsid w:val="00472986"/>
    <w:rsid w:val="0049156C"/>
    <w:rsid w:val="004F7F2B"/>
    <w:rsid w:val="005C3365"/>
    <w:rsid w:val="006533F2"/>
    <w:rsid w:val="006752B6"/>
    <w:rsid w:val="00721444"/>
    <w:rsid w:val="00776730"/>
    <w:rsid w:val="0077767A"/>
    <w:rsid w:val="00821490"/>
    <w:rsid w:val="00841121"/>
    <w:rsid w:val="008D441C"/>
    <w:rsid w:val="009E1E08"/>
    <w:rsid w:val="00A33290"/>
    <w:rsid w:val="00B07D15"/>
    <w:rsid w:val="00C47613"/>
    <w:rsid w:val="00D30C2B"/>
    <w:rsid w:val="00E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aj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4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D441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ajorHAns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44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D441C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2014-02-04T14:20:00Z</dcterms:created>
  <dcterms:modified xsi:type="dcterms:W3CDTF">2014-02-04T15:11:00Z</dcterms:modified>
</cp:coreProperties>
</file>